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2F60" w14:textId="181C3B18" w:rsidR="001F6E43" w:rsidRPr="00813419" w:rsidRDefault="00586BCE" w:rsidP="00CB1BD8">
      <w:pPr>
        <w:pStyle w:val="Geenafstand"/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Themalied</w:t>
      </w:r>
      <w:r w:rsidR="00CB1BD8">
        <w:rPr>
          <w:rFonts w:ascii="Arial" w:hAnsi="Arial" w:cs="Arial"/>
          <w:sz w:val="28"/>
          <w:szCs w:val="28"/>
          <w:u w:val="single"/>
        </w:rPr>
        <w:t xml:space="preserve"> 2023-24</w:t>
      </w:r>
      <w:r w:rsidR="00813419"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Leven in ve</w:t>
      </w:r>
      <w:r w:rsidR="00A367D1">
        <w:rPr>
          <w:rFonts w:ascii="Arial" w:hAnsi="Arial" w:cs="Arial"/>
          <w:sz w:val="28"/>
          <w:szCs w:val="28"/>
          <w:u w:val="single"/>
        </w:rPr>
        <w:t>r</w:t>
      </w:r>
      <w:r>
        <w:rPr>
          <w:rFonts w:ascii="Arial" w:hAnsi="Arial" w:cs="Arial"/>
          <w:sz w:val="28"/>
          <w:szCs w:val="28"/>
          <w:u w:val="single"/>
        </w:rPr>
        <w:t>wachting</w:t>
      </w:r>
    </w:p>
    <w:p w14:paraId="0021CA21" w14:textId="2FB5A688" w:rsidR="00586BCE" w:rsidRPr="00D00931" w:rsidRDefault="00586BCE" w:rsidP="00FE22AE">
      <w:pPr>
        <w:ind w:left="0" w:firstLine="0"/>
        <w:rPr>
          <w:sz w:val="24"/>
          <w:szCs w:val="24"/>
          <w:u w:val="single"/>
        </w:rPr>
      </w:pPr>
    </w:p>
    <w:p w14:paraId="7DAC328A" w14:textId="33987728" w:rsidR="00586BCE" w:rsidRPr="00CB1BD8" w:rsidRDefault="00586BCE" w:rsidP="00CB1BD8">
      <w:pPr>
        <w:ind w:left="0" w:firstLine="708"/>
        <w:rPr>
          <w:sz w:val="48"/>
          <w:szCs w:val="48"/>
        </w:rPr>
      </w:pPr>
      <w:r w:rsidRPr="00CB1BD8">
        <w:rPr>
          <w:sz w:val="48"/>
          <w:szCs w:val="48"/>
        </w:rPr>
        <w:t xml:space="preserve">Hoe lang duurt het nog, </w:t>
      </w:r>
    </w:p>
    <w:p w14:paraId="4E3BEF4A" w14:textId="414B37E5" w:rsidR="00FE22AE" w:rsidRPr="00CB1BD8" w:rsidRDefault="00586BCE" w:rsidP="00CB1BD8">
      <w:pPr>
        <w:ind w:left="0" w:firstLine="708"/>
        <w:rPr>
          <w:b/>
          <w:color w:val="0A0A0A"/>
          <w:sz w:val="48"/>
          <w:szCs w:val="48"/>
          <w:shd w:val="clear" w:color="auto" w:fill="FFFFFF"/>
        </w:rPr>
      </w:pPr>
      <w:r w:rsidRPr="00CB1BD8">
        <w:rPr>
          <w:sz w:val="48"/>
          <w:szCs w:val="48"/>
        </w:rPr>
        <w:t>de tekens van de tijd</w:t>
      </w:r>
      <w:r w:rsidR="00FE22AE" w:rsidRPr="00CB1BD8">
        <w:rPr>
          <w:sz w:val="48"/>
          <w:szCs w:val="48"/>
        </w:rPr>
        <w:t xml:space="preserve"> </w:t>
      </w:r>
    </w:p>
    <w:p w14:paraId="11F964F9" w14:textId="77777777" w:rsidR="00586BCE" w:rsidRPr="00CB1BD8" w:rsidRDefault="00586BCE" w:rsidP="00CB1BD8">
      <w:pPr>
        <w:ind w:left="0" w:firstLine="708"/>
        <w:rPr>
          <w:sz w:val="48"/>
          <w:szCs w:val="48"/>
        </w:rPr>
      </w:pPr>
      <w:r w:rsidRPr="00CB1BD8">
        <w:rPr>
          <w:sz w:val="48"/>
          <w:szCs w:val="48"/>
        </w:rPr>
        <w:t xml:space="preserve">Weeën komen af en aan, </w:t>
      </w:r>
    </w:p>
    <w:p w14:paraId="7E8EFB48" w14:textId="6E3C9988" w:rsidR="00FE22AE" w:rsidRPr="00CB1BD8" w:rsidRDefault="00CB1BD8" w:rsidP="00CB1BD8">
      <w:pPr>
        <w:ind w:left="0" w:firstLine="708"/>
        <w:rPr>
          <w:sz w:val="48"/>
          <w:szCs w:val="48"/>
        </w:rPr>
      </w:pPr>
      <w:r w:rsidRPr="00CB1BD8">
        <w:rPr>
          <w:sz w:val="48"/>
          <w:szCs w:val="48"/>
        </w:rPr>
        <w:t>n</w:t>
      </w:r>
      <w:r w:rsidR="00586BCE" w:rsidRPr="00CB1BD8">
        <w:rPr>
          <w:sz w:val="48"/>
          <w:szCs w:val="48"/>
        </w:rPr>
        <w:t>emen toe in hevigheid</w:t>
      </w:r>
    </w:p>
    <w:p w14:paraId="3DF0BE15" w14:textId="29CF787A" w:rsidR="00586BCE" w:rsidRPr="00CB1BD8" w:rsidRDefault="00586BCE" w:rsidP="00FE22AE">
      <w:pPr>
        <w:ind w:left="0" w:firstLine="0"/>
        <w:rPr>
          <w:sz w:val="48"/>
          <w:szCs w:val="48"/>
        </w:rPr>
      </w:pPr>
      <w:r w:rsidRPr="00CB1BD8">
        <w:rPr>
          <w:sz w:val="48"/>
          <w:szCs w:val="48"/>
        </w:rPr>
        <w:tab/>
      </w:r>
      <w:r w:rsidR="00CB1BD8">
        <w:rPr>
          <w:sz w:val="48"/>
          <w:szCs w:val="48"/>
        </w:rPr>
        <w:tab/>
      </w:r>
      <w:r w:rsidRPr="00CB1BD8">
        <w:rPr>
          <w:sz w:val="48"/>
          <w:szCs w:val="48"/>
        </w:rPr>
        <w:t>Ben je blind of zie jij het ook</w:t>
      </w:r>
    </w:p>
    <w:p w14:paraId="4E4AE6A0" w14:textId="2F01EF3C" w:rsidR="00FE22AE" w:rsidRPr="00CB1BD8" w:rsidRDefault="00586BCE" w:rsidP="00CB1BD8">
      <w:pPr>
        <w:ind w:left="708" w:firstLine="708"/>
        <w:rPr>
          <w:sz w:val="48"/>
          <w:szCs w:val="48"/>
        </w:rPr>
      </w:pPr>
      <w:r w:rsidRPr="00CB1BD8">
        <w:rPr>
          <w:sz w:val="48"/>
          <w:szCs w:val="48"/>
        </w:rPr>
        <w:t>Het gebeurt voor onze ogen</w:t>
      </w:r>
    </w:p>
    <w:p w14:paraId="54A8BB66" w14:textId="5298C42D" w:rsidR="00586BCE" w:rsidRPr="00CB1BD8" w:rsidRDefault="00586BCE" w:rsidP="00CB1BD8">
      <w:pPr>
        <w:ind w:left="708" w:firstLine="708"/>
        <w:rPr>
          <w:sz w:val="48"/>
          <w:szCs w:val="48"/>
        </w:rPr>
      </w:pPr>
      <w:r w:rsidRPr="00CB1BD8">
        <w:rPr>
          <w:sz w:val="48"/>
          <w:szCs w:val="48"/>
        </w:rPr>
        <w:t>Zoals het staat in Gods Woord</w:t>
      </w:r>
    </w:p>
    <w:p w14:paraId="07230EBF" w14:textId="0E67DB0D" w:rsidR="00586BCE" w:rsidRPr="00CB1BD8" w:rsidRDefault="00586BCE" w:rsidP="00CB1BD8">
      <w:pPr>
        <w:ind w:left="708" w:firstLine="708"/>
        <w:rPr>
          <w:sz w:val="48"/>
          <w:szCs w:val="48"/>
        </w:rPr>
      </w:pPr>
      <w:r w:rsidRPr="00CB1BD8">
        <w:rPr>
          <w:sz w:val="48"/>
          <w:szCs w:val="48"/>
        </w:rPr>
        <w:t>Al is het moeilijk te geloven</w:t>
      </w:r>
    </w:p>
    <w:p w14:paraId="2A7E7080" w14:textId="6ABC6E46" w:rsidR="00FE22AE" w:rsidRPr="00CB1BD8" w:rsidRDefault="00FE22AE" w:rsidP="00FE22AE">
      <w:pPr>
        <w:ind w:left="0" w:firstLine="0"/>
        <w:rPr>
          <w:sz w:val="48"/>
          <w:szCs w:val="48"/>
        </w:rPr>
      </w:pPr>
    </w:p>
    <w:p w14:paraId="0A02D5C4" w14:textId="77777777" w:rsidR="00CB1BD8" w:rsidRDefault="006A1FBB" w:rsidP="00CB1BD8">
      <w:pPr>
        <w:ind w:left="0" w:firstLine="0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 xml:space="preserve">Met je hoofd in de wolken </w:t>
      </w:r>
    </w:p>
    <w:p w14:paraId="17DE0547" w14:textId="7754C47D" w:rsidR="006A1FBB" w:rsidRPr="00CB1BD8" w:rsidRDefault="006A1FBB" w:rsidP="00CB1BD8">
      <w:pPr>
        <w:ind w:left="0" w:firstLine="0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en je voeten op de grond</w:t>
      </w:r>
    </w:p>
    <w:p w14:paraId="6C005153" w14:textId="521DBCA2" w:rsidR="006A1FBB" w:rsidRPr="00CB1BD8" w:rsidRDefault="006A1FBB" w:rsidP="00CB1BD8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Leven in verwachting van Jezus die komt</w:t>
      </w:r>
    </w:p>
    <w:p w14:paraId="782E31BB" w14:textId="77777777" w:rsidR="00CB1BD8" w:rsidRDefault="006A1FBB" w:rsidP="00CB1BD8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 xml:space="preserve">Met je hoofd in de wolken </w:t>
      </w:r>
    </w:p>
    <w:p w14:paraId="2D1B01DE" w14:textId="4785EEFD" w:rsidR="006A1FBB" w:rsidRPr="00CB1BD8" w:rsidRDefault="006A1FBB" w:rsidP="00CB1BD8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en je voeten op de grond</w:t>
      </w:r>
    </w:p>
    <w:p w14:paraId="6F519098" w14:textId="504A1039" w:rsidR="006A1FBB" w:rsidRPr="00CB1BD8" w:rsidRDefault="006A1FBB" w:rsidP="00CB1BD8">
      <w:pPr>
        <w:rPr>
          <w:bCs/>
          <w:color w:val="0A0A0A"/>
          <w:sz w:val="48"/>
          <w:szCs w:val="48"/>
        </w:rPr>
      </w:pPr>
      <w:r w:rsidRPr="00CB1BD8">
        <w:rPr>
          <w:bCs/>
          <w:sz w:val="48"/>
          <w:szCs w:val="48"/>
        </w:rPr>
        <w:t>Vol verwachting totdat Hij komt</w:t>
      </w:r>
    </w:p>
    <w:p w14:paraId="2831E1A6" w14:textId="6847AB0F" w:rsidR="000608F9" w:rsidRPr="00CB1BD8" w:rsidRDefault="000608F9" w:rsidP="00CB1BD8">
      <w:pPr>
        <w:ind w:left="0" w:firstLine="0"/>
        <w:rPr>
          <w:color w:val="0A0A0A"/>
          <w:sz w:val="48"/>
          <w:szCs w:val="48"/>
        </w:rPr>
      </w:pPr>
    </w:p>
    <w:p w14:paraId="09718F07" w14:textId="048FB687" w:rsidR="00D00931" w:rsidRPr="00CB1BD8" w:rsidRDefault="00DC345C" w:rsidP="00CB1BD8">
      <w:pPr>
        <w:ind w:left="0" w:firstLine="708"/>
        <w:rPr>
          <w:sz w:val="48"/>
          <w:szCs w:val="48"/>
        </w:rPr>
      </w:pPr>
      <w:r w:rsidRPr="00CB1BD8">
        <w:rPr>
          <w:color w:val="0A0A0A"/>
          <w:sz w:val="48"/>
          <w:szCs w:val="48"/>
        </w:rPr>
        <w:t>Drink, eet, feest met mij</w:t>
      </w:r>
    </w:p>
    <w:p w14:paraId="6F3AFB1A" w14:textId="2158D73E" w:rsidR="00DC345C" w:rsidRPr="00CB1BD8" w:rsidRDefault="00DC345C" w:rsidP="00CB1BD8">
      <w:pPr>
        <w:ind w:hanging="426"/>
        <w:rPr>
          <w:color w:val="0A0A0A"/>
          <w:sz w:val="48"/>
          <w:szCs w:val="48"/>
        </w:rPr>
      </w:pPr>
      <w:r w:rsidRPr="00CB1BD8">
        <w:rPr>
          <w:color w:val="0A0A0A"/>
          <w:sz w:val="48"/>
          <w:szCs w:val="48"/>
        </w:rPr>
        <w:t>De overwinning is een feit</w:t>
      </w:r>
    </w:p>
    <w:p w14:paraId="6CB5A810" w14:textId="094BED9C" w:rsidR="00D00931" w:rsidRPr="00CB1BD8" w:rsidRDefault="00DC345C" w:rsidP="00CB1BD8">
      <w:pPr>
        <w:ind w:hanging="426"/>
        <w:rPr>
          <w:color w:val="0A0A0A"/>
          <w:sz w:val="48"/>
          <w:szCs w:val="48"/>
        </w:rPr>
      </w:pPr>
      <w:r w:rsidRPr="00CB1BD8">
        <w:rPr>
          <w:color w:val="0A0A0A"/>
          <w:sz w:val="48"/>
          <w:szCs w:val="48"/>
        </w:rPr>
        <w:t>Zorg wel dat je wakker blijft</w:t>
      </w:r>
    </w:p>
    <w:p w14:paraId="4B2A267E" w14:textId="185A19DC" w:rsidR="00D00931" w:rsidRPr="00CB1BD8" w:rsidRDefault="00DC345C" w:rsidP="00CB1BD8">
      <w:pPr>
        <w:ind w:hanging="426"/>
        <w:rPr>
          <w:color w:val="0A0A0A"/>
          <w:sz w:val="48"/>
          <w:szCs w:val="48"/>
        </w:rPr>
      </w:pPr>
      <w:r w:rsidRPr="00CB1BD8">
        <w:rPr>
          <w:color w:val="0A0A0A"/>
          <w:sz w:val="48"/>
          <w:szCs w:val="48"/>
        </w:rPr>
        <w:t>Het heden bepaalt de eeuwigheid</w:t>
      </w:r>
    </w:p>
    <w:p w14:paraId="2ABDB93D" w14:textId="5506C359" w:rsidR="00D00931" w:rsidRPr="00CB1BD8" w:rsidRDefault="00DC345C" w:rsidP="00CB1BD8">
      <w:pPr>
        <w:ind w:left="426" w:firstLine="708"/>
        <w:rPr>
          <w:color w:val="0A0A0A"/>
          <w:sz w:val="48"/>
          <w:szCs w:val="48"/>
        </w:rPr>
      </w:pPr>
      <w:r w:rsidRPr="00CB1BD8">
        <w:rPr>
          <w:color w:val="0A0A0A"/>
          <w:sz w:val="48"/>
          <w:szCs w:val="48"/>
        </w:rPr>
        <w:t>Jezus kom</w:t>
      </w:r>
      <w:r w:rsidR="007F2F39" w:rsidRPr="00CB1BD8">
        <w:rPr>
          <w:color w:val="0A0A0A"/>
          <w:sz w:val="48"/>
          <w:szCs w:val="48"/>
        </w:rPr>
        <w:t>t</w:t>
      </w:r>
      <w:r w:rsidRPr="00CB1BD8">
        <w:rPr>
          <w:color w:val="0A0A0A"/>
          <w:sz w:val="48"/>
          <w:szCs w:val="48"/>
        </w:rPr>
        <w:t xml:space="preserve"> terug op de wolken</w:t>
      </w:r>
    </w:p>
    <w:p w14:paraId="74F3A532" w14:textId="6D263731" w:rsidR="00F73CB0" w:rsidRPr="00CB1BD8" w:rsidRDefault="00DC345C" w:rsidP="00CB1BD8">
      <w:pPr>
        <w:ind w:left="426" w:firstLine="708"/>
        <w:rPr>
          <w:color w:val="0A0A0A"/>
          <w:sz w:val="48"/>
          <w:szCs w:val="48"/>
          <w:lang w:val="en-US"/>
        </w:rPr>
      </w:pPr>
      <w:r w:rsidRPr="00CB1BD8">
        <w:rPr>
          <w:color w:val="0A0A0A"/>
          <w:sz w:val="48"/>
          <w:szCs w:val="48"/>
          <w:lang w:val="en-US"/>
        </w:rPr>
        <w:t xml:space="preserve">Luister </w:t>
      </w:r>
      <w:proofErr w:type="spellStart"/>
      <w:r w:rsidRPr="00CB1BD8">
        <w:rPr>
          <w:color w:val="0A0A0A"/>
          <w:sz w:val="48"/>
          <w:szCs w:val="48"/>
          <w:lang w:val="en-US"/>
        </w:rPr>
        <w:t>naar</w:t>
      </w:r>
      <w:proofErr w:type="spellEnd"/>
      <w:r w:rsidRPr="00CB1BD8">
        <w:rPr>
          <w:color w:val="0A0A0A"/>
          <w:sz w:val="48"/>
          <w:szCs w:val="48"/>
          <w:lang w:val="en-US"/>
        </w:rPr>
        <w:t xml:space="preserve"> </w:t>
      </w:r>
      <w:proofErr w:type="spellStart"/>
      <w:r w:rsidRPr="00CB1BD8">
        <w:rPr>
          <w:color w:val="0A0A0A"/>
          <w:sz w:val="48"/>
          <w:szCs w:val="48"/>
          <w:lang w:val="en-US"/>
        </w:rPr>
        <w:t>Zijn</w:t>
      </w:r>
      <w:proofErr w:type="spellEnd"/>
      <w:r w:rsidRPr="00CB1BD8">
        <w:rPr>
          <w:color w:val="0A0A0A"/>
          <w:sz w:val="48"/>
          <w:szCs w:val="48"/>
          <w:lang w:val="en-US"/>
        </w:rPr>
        <w:t xml:space="preserve"> stem</w:t>
      </w:r>
    </w:p>
    <w:p w14:paraId="42155511" w14:textId="2A5B663C" w:rsidR="00F73CB0" w:rsidRPr="00CB1BD8" w:rsidRDefault="00DC345C" w:rsidP="00CB1BD8">
      <w:pPr>
        <w:ind w:firstLine="0"/>
        <w:rPr>
          <w:color w:val="0A0A0A"/>
          <w:sz w:val="48"/>
          <w:szCs w:val="48"/>
          <w:lang w:val="en-US"/>
        </w:rPr>
      </w:pPr>
      <w:r w:rsidRPr="00CB1BD8">
        <w:rPr>
          <w:color w:val="0A0A0A"/>
          <w:sz w:val="48"/>
          <w:szCs w:val="48"/>
          <w:lang w:val="en-US"/>
        </w:rPr>
        <w:t xml:space="preserve">Alle </w:t>
      </w:r>
      <w:proofErr w:type="spellStart"/>
      <w:r w:rsidRPr="00CB1BD8">
        <w:rPr>
          <w:color w:val="0A0A0A"/>
          <w:sz w:val="48"/>
          <w:szCs w:val="48"/>
          <w:lang w:val="en-US"/>
        </w:rPr>
        <w:t>natiën</w:t>
      </w:r>
      <w:proofErr w:type="spellEnd"/>
      <w:r w:rsidRPr="00CB1BD8">
        <w:rPr>
          <w:color w:val="0A0A0A"/>
          <w:sz w:val="48"/>
          <w:szCs w:val="48"/>
          <w:lang w:val="en-US"/>
        </w:rPr>
        <w:t xml:space="preserve"> en </w:t>
      </w:r>
      <w:r w:rsidR="00916F55" w:rsidRPr="00CB1BD8">
        <w:rPr>
          <w:color w:val="0A0A0A"/>
          <w:sz w:val="48"/>
          <w:szCs w:val="48"/>
          <w:lang w:val="en-US"/>
        </w:rPr>
        <w:t xml:space="preserve">alle </w:t>
      </w:r>
      <w:proofErr w:type="spellStart"/>
      <w:r w:rsidRPr="00CB1BD8">
        <w:rPr>
          <w:color w:val="0A0A0A"/>
          <w:sz w:val="48"/>
          <w:szCs w:val="48"/>
          <w:lang w:val="en-US"/>
        </w:rPr>
        <w:t>volken</w:t>
      </w:r>
      <w:proofErr w:type="spellEnd"/>
    </w:p>
    <w:p w14:paraId="635760A6" w14:textId="0F776E98" w:rsidR="00D00931" w:rsidRPr="00CB1BD8" w:rsidRDefault="00DC345C" w:rsidP="00CB1BD8">
      <w:pPr>
        <w:ind w:firstLine="0"/>
        <w:rPr>
          <w:bCs/>
          <w:color w:val="0A0A0A"/>
          <w:sz w:val="48"/>
          <w:szCs w:val="48"/>
          <w:shd w:val="clear" w:color="auto" w:fill="FFFFFF"/>
          <w:lang w:val="en-US"/>
        </w:rPr>
      </w:pP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Zullen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buigen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voor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Hem</w:t>
      </w:r>
    </w:p>
    <w:p w14:paraId="7A4B99AC" w14:textId="30EDB09B" w:rsidR="00586BCE" w:rsidRPr="00CB1BD8" w:rsidRDefault="00586BCE" w:rsidP="00586BCE">
      <w:pPr>
        <w:rPr>
          <w:b/>
          <w:color w:val="0A0A0A"/>
          <w:sz w:val="48"/>
          <w:szCs w:val="48"/>
          <w:shd w:val="clear" w:color="auto" w:fill="FFFFFF"/>
          <w:lang w:val="en-US"/>
        </w:rPr>
      </w:pPr>
    </w:p>
    <w:p w14:paraId="5534C142" w14:textId="77777777" w:rsidR="00CB1BD8" w:rsidRDefault="00CB1BD8" w:rsidP="00D00931">
      <w:pPr>
        <w:ind w:left="0" w:firstLine="0"/>
        <w:rPr>
          <w:bCs/>
          <w:sz w:val="48"/>
          <w:szCs w:val="48"/>
        </w:rPr>
      </w:pPr>
      <w:r>
        <w:rPr>
          <w:bCs/>
          <w:sz w:val="48"/>
          <w:szCs w:val="48"/>
        </w:rPr>
        <w:br w:type="page"/>
      </w:r>
    </w:p>
    <w:p w14:paraId="3B9EDF78" w14:textId="03FE7E02" w:rsidR="00CB1BD8" w:rsidRDefault="00D00931" w:rsidP="00D00931">
      <w:pPr>
        <w:ind w:left="0" w:firstLine="0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lastRenderedPageBreak/>
        <w:t xml:space="preserve">Met je hoofd in de wolken </w:t>
      </w:r>
    </w:p>
    <w:p w14:paraId="0CC6669A" w14:textId="00619BB3" w:rsidR="00D00931" w:rsidRPr="00CB1BD8" w:rsidRDefault="00D00931" w:rsidP="00D00931">
      <w:pPr>
        <w:ind w:left="0" w:firstLine="0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en je voeten op de grond</w:t>
      </w:r>
    </w:p>
    <w:p w14:paraId="325AEB4D" w14:textId="77777777" w:rsidR="00D00931" w:rsidRPr="00CB1BD8" w:rsidRDefault="00D00931" w:rsidP="00CB1BD8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Leven in verwachting van Jezus die komt</w:t>
      </w:r>
    </w:p>
    <w:p w14:paraId="293D42EB" w14:textId="77777777" w:rsidR="00CB1BD8" w:rsidRDefault="00D00931" w:rsidP="00CB1BD8">
      <w:pPr>
        <w:ind w:left="0" w:firstLine="0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 xml:space="preserve">Met je hoofd in de wolken </w:t>
      </w:r>
    </w:p>
    <w:p w14:paraId="6501BC24" w14:textId="63E6D319" w:rsidR="00D00931" w:rsidRPr="00CB1BD8" w:rsidRDefault="00D00931" w:rsidP="00CB1BD8">
      <w:pPr>
        <w:ind w:left="0" w:firstLine="0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en je voeten op de grond</w:t>
      </w:r>
    </w:p>
    <w:p w14:paraId="0E9BA2BF" w14:textId="77777777" w:rsidR="00D00931" w:rsidRPr="00CB1BD8" w:rsidRDefault="00D00931" w:rsidP="00CB1BD8">
      <w:pPr>
        <w:rPr>
          <w:bCs/>
          <w:color w:val="0A0A0A"/>
          <w:sz w:val="48"/>
          <w:szCs w:val="48"/>
        </w:rPr>
      </w:pPr>
      <w:r w:rsidRPr="00CB1BD8">
        <w:rPr>
          <w:bCs/>
          <w:sz w:val="48"/>
          <w:szCs w:val="48"/>
        </w:rPr>
        <w:t>Vol verwachting totdat Hij komt</w:t>
      </w:r>
    </w:p>
    <w:p w14:paraId="6B3EF987" w14:textId="5236725E" w:rsidR="00B468CC" w:rsidRPr="00CB1BD8" w:rsidRDefault="00B468CC" w:rsidP="00CB1BD8">
      <w:pPr>
        <w:ind w:left="0" w:firstLine="0"/>
        <w:rPr>
          <w:b/>
          <w:color w:val="0A0A0A"/>
          <w:sz w:val="48"/>
          <w:szCs w:val="48"/>
          <w:shd w:val="clear" w:color="auto" w:fill="FFFFFF"/>
        </w:rPr>
      </w:pPr>
    </w:p>
    <w:p w14:paraId="69F7A634" w14:textId="77777777" w:rsidR="00B468CC" w:rsidRPr="00CB1BD8" w:rsidRDefault="00B468CC" w:rsidP="00B468CC">
      <w:pPr>
        <w:ind w:left="0" w:firstLine="708"/>
        <w:rPr>
          <w:bCs/>
          <w:color w:val="0A0A0A"/>
          <w:sz w:val="48"/>
          <w:szCs w:val="48"/>
          <w:shd w:val="clear" w:color="auto" w:fill="FFFFFF"/>
          <w:lang w:val="en-US"/>
        </w:rPr>
      </w:pPr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Zorg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dat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je lamp steeds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brandend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blijft</w:t>
      </w:r>
      <w:proofErr w:type="spellEnd"/>
    </w:p>
    <w:p w14:paraId="238B1D0E" w14:textId="112E4C62" w:rsidR="004808B4" w:rsidRPr="00CB1BD8" w:rsidRDefault="004808B4" w:rsidP="00CB1BD8">
      <w:pPr>
        <w:ind w:left="708" w:firstLine="708"/>
        <w:rPr>
          <w:bCs/>
          <w:color w:val="0A0A0A"/>
          <w:sz w:val="48"/>
          <w:szCs w:val="48"/>
          <w:shd w:val="clear" w:color="auto" w:fill="FFFFFF"/>
          <w:lang w:val="en-US"/>
        </w:rPr>
      </w:pPr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Heb je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nog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olie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voor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het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vuur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</w:p>
    <w:p w14:paraId="5CB003F6" w14:textId="1279CBDA" w:rsidR="00B468CC" w:rsidRPr="00CB1BD8" w:rsidRDefault="004808B4" w:rsidP="00CB1BD8">
      <w:pPr>
        <w:ind w:left="708" w:firstLine="708"/>
        <w:rPr>
          <w:bCs/>
          <w:color w:val="0A0A0A"/>
          <w:sz w:val="48"/>
          <w:szCs w:val="48"/>
          <w:shd w:val="clear" w:color="auto" w:fill="FFFFFF"/>
          <w:lang w:val="en-US"/>
        </w:rPr>
      </w:pP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Wij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leven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in het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eind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van de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tijd</w:t>
      </w:r>
      <w:proofErr w:type="spellEnd"/>
    </w:p>
    <w:p w14:paraId="521716A6" w14:textId="644CD316" w:rsidR="00B468CC" w:rsidRPr="00CB1BD8" w:rsidRDefault="004717D1" w:rsidP="00CB1BD8">
      <w:pPr>
        <w:ind w:left="708" w:firstLine="708"/>
        <w:rPr>
          <w:bCs/>
          <w:color w:val="0A0A0A"/>
          <w:sz w:val="48"/>
          <w:szCs w:val="48"/>
          <w:shd w:val="clear" w:color="auto" w:fill="FFFFFF"/>
        </w:rPr>
      </w:pPr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Ben je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klaar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voor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het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laatste</w:t>
      </w:r>
      <w:proofErr w:type="spellEnd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 xml:space="preserve"> </w:t>
      </w:r>
      <w:proofErr w:type="spellStart"/>
      <w:r w:rsidRPr="00CB1BD8">
        <w:rPr>
          <w:bCs/>
          <w:color w:val="0A0A0A"/>
          <w:sz w:val="48"/>
          <w:szCs w:val="48"/>
          <w:shd w:val="clear" w:color="auto" w:fill="FFFFFF"/>
          <w:lang w:val="en-US"/>
        </w:rPr>
        <w:t>uur</w:t>
      </w:r>
      <w:proofErr w:type="spellEnd"/>
    </w:p>
    <w:p w14:paraId="4942AE42" w14:textId="724AD2AD" w:rsidR="00CB1BD8" w:rsidRDefault="00CB1BD8" w:rsidP="00CB1BD8">
      <w:pPr>
        <w:ind w:left="0" w:firstLine="0"/>
        <w:rPr>
          <w:b/>
          <w:sz w:val="48"/>
          <w:szCs w:val="48"/>
        </w:rPr>
      </w:pPr>
      <w:r w:rsidRPr="00CB1BD8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E8375E" wp14:editId="56610A22">
                <wp:simplePos x="0" y="0"/>
                <wp:positionH relativeFrom="column">
                  <wp:posOffset>3244240</wp:posOffset>
                </wp:positionH>
                <wp:positionV relativeFrom="paragraph">
                  <wp:posOffset>246532</wp:posOffset>
                </wp:positionV>
                <wp:extent cx="2735580" cy="1506855"/>
                <wp:effectExtent l="0" t="0" r="26670" b="17145"/>
                <wp:wrapSquare wrapText="bothSides"/>
                <wp:docPr id="977653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9D53" w14:textId="77777777" w:rsidR="00885BBE" w:rsidRPr="00CB1BD8" w:rsidRDefault="00D009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B1BD8">
                              <w:rPr>
                                <w:sz w:val="44"/>
                                <w:szCs w:val="44"/>
                              </w:rPr>
                              <w:t>Maranatha</w:t>
                            </w:r>
                            <w:proofErr w:type="spellEnd"/>
                            <w:r w:rsidRPr="00CB1BD8">
                              <w:rPr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00880346" w14:textId="56DDB9C5" w:rsidR="00D00931" w:rsidRPr="00CB1BD8" w:rsidRDefault="00D009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B1BD8">
                              <w:rPr>
                                <w:sz w:val="44"/>
                                <w:szCs w:val="44"/>
                              </w:rPr>
                              <w:t>Jezus kom terug</w:t>
                            </w:r>
                          </w:p>
                          <w:p w14:paraId="51B91385" w14:textId="77777777" w:rsidR="00885BBE" w:rsidRPr="00CB1BD8" w:rsidRDefault="00D009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B1BD8">
                              <w:rPr>
                                <w:sz w:val="44"/>
                                <w:szCs w:val="44"/>
                              </w:rPr>
                              <w:t>Maranatha</w:t>
                            </w:r>
                            <w:proofErr w:type="spellEnd"/>
                            <w:r w:rsidRPr="00CB1BD8">
                              <w:rPr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28159625" w14:textId="319C3C11" w:rsidR="00D00931" w:rsidRPr="00CB1BD8" w:rsidRDefault="00D0093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B1BD8">
                              <w:rPr>
                                <w:sz w:val="44"/>
                                <w:szCs w:val="44"/>
                              </w:rPr>
                              <w:t>Jezus kom heel vlug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375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5pt;margin-top:19.4pt;width:215.4pt;height:118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">
                <v:textbox>
                  <w:txbxContent>
                    <w:p w14:paraId="132C9D53" w14:textId="77777777" w:rsidR="00885BBE" w:rsidRPr="00CB1BD8" w:rsidRDefault="00D00931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B1BD8">
                        <w:rPr>
                          <w:sz w:val="44"/>
                          <w:szCs w:val="44"/>
                        </w:rPr>
                        <w:t>Maranatha</w:t>
                      </w:r>
                      <w:proofErr w:type="spellEnd"/>
                      <w:r w:rsidRPr="00CB1BD8">
                        <w:rPr>
                          <w:sz w:val="44"/>
                          <w:szCs w:val="44"/>
                        </w:rPr>
                        <w:t xml:space="preserve">, </w:t>
                      </w:r>
                    </w:p>
                    <w:p w14:paraId="00880346" w14:textId="56DDB9C5" w:rsidR="00D00931" w:rsidRPr="00CB1BD8" w:rsidRDefault="00D00931">
                      <w:pPr>
                        <w:rPr>
                          <w:sz w:val="44"/>
                          <w:szCs w:val="44"/>
                        </w:rPr>
                      </w:pPr>
                      <w:r w:rsidRPr="00CB1BD8">
                        <w:rPr>
                          <w:sz w:val="44"/>
                          <w:szCs w:val="44"/>
                        </w:rPr>
                        <w:t>Jezus kom terug</w:t>
                      </w:r>
                    </w:p>
                    <w:p w14:paraId="51B91385" w14:textId="77777777" w:rsidR="00885BBE" w:rsidRPr="00CB1BD8" w:rsidRDefault="00D00931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B1BD8">
                        <w:rPr>
                          <w:sz w:val="44"/>
                          <w:szCs w:val="44"/>
                        </w:rPr>
                        <w:t>Maranatha</w:t>
                      </w:r>
                      <w:proofErr w:type="spellEnd"/>
                      <w:r w:rsidRPr="00CB1BD8">
                        <w:rPr>
                          <w:sz w:val="44"/>
                          <w:szCs w:val="44"/>
                        </w:rPr>
                        <w:t xml:space="preserve">, </w:t>
                      </w:r>
                    </w:p>
                    <w:p w14:paraId="28159625" w14:textId="319C3C11" w:rsidR="00D00931" w:rsidRPr="00CB1BD8" w:rsidRDefault="00D00931">
                      <w:pPr>
                        <w:rPr>
                          <w:sz w:val="44"/>
                          <w:szCs w:val="44"/>
                        </w:rPr>
                      </w:pPr>
                      <w:r w:rsidRPr="00CB1BD8">
                        <w:rPr>
                          <w:sz w:val="44"/>
                          <w:szCs w:val="44"/>
                        </w:rPr>
                        <w:t>Jezus kom heel vlug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06418A" w14:textId="13AC04D9" w:rsidR="00B468CC" w:rsidRPr="00CB1BD8" w:rsidRDefault="00F65F9D" w:rsidP="00092473">
      <w:pPr>
        <w:ind w:left="1416" w:firstLine="708"/>
        <w:rPr>
          <w:b/>
          <w:sz w:val="48"/>
          <w:szCs w:val="48"/>
        </w:rPr>
      </w:pPr>
      <w:r w:rsidRPr="00CB1BD8">
        <w:rPr>
          <w:b/>
          <w:sz w:val="48"/>
          <w:szCs w:val="48"/>
        </w:rPr>
        <w:t>tegenstem</w:t>
      </w:r>
      <w:r w:rsidR="00B468CC" w:rsidRPr="00CB1BD8">
        <w:rPr>
          <w:b/>
          <w:sz w:val="48"/>
          <w:szCs w:val="48"/>
        </w:rPr>
        <w:t>:</w:t>
      </w:r>
    </w:p>
    <w:p w14:paraId="02252178" w14:textId="77777777" w:rsidR="00F65F9D" w:rsidRPr="00CB1BD8" w:rsidRDefault="00F65F9D" w:rsidP="00885BBE">
      <w:pPr>
        <w:ind w:left="0" w:firstLine="0"/>
        <w:rPr>
          <w:bCs/>
          <w:sz w:val="48"/>
          <w:szCs w:val="48"/>
        </w:rPr>
      </w:pPr>
    </w:p>
    <w:p w14:paraId="39E6E965" w14:textId="77777777" w:rsidR="00F65F9D" w:rsidRPr="00CB1BD8" w:rsidRDefault="00F65F9D" w:rsidP="00885BBE">
      <w:pPr>
        <w:ind w:left="0" w:firstLine="0"/>
        <w:rPr>
          <w:bCs/>
          <w:sz w:val="48"/>
          <w:szCs w:val="48"/>
        </w:rPr>
      </w:pPr>
    </w:p>
    <w:p w14:paraId="507C1756" w14:textId="77777777" w:rsidR="00916F55" w:rsidRPr="00CB1BD8" w:rsidRDefault="00916F55" w:rsidP="00885BBE">
      <w:pPr>
        <w:ind w:left="0" w:firstLine="0"/>
        <w:rPr>
          <w:b/>
          <w:sz w:val="48"/>
          <w:szCs w:val="48"/>
        </w:rPr>
      </w:pPr>
    </w:p>
    <w:p w14:paraId="1DF61FB2" w14:textId="0D62403D" w:rsidR="00F65F9D" w:rsidRPr="00CB1BD8" w:rsidRDefault="00916F55" w:rsidP="00885BBE">
      <w:pPr>
        <w:ind w:left="0" w:firstLine="0"/>
        <w:rPr>
          <w:bCs/>
          <w:sz w:val="48"/>
          <w:szCs w:val="48"/>
        </w:rPr>
      </w:pPr>
      <w:r w:rsidRPr="00CB1BD8">
        <w:rPr>
          <w:b/>
          <w:noProof/>
          <w:color w:val="0A0A0A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E8375E" wp14:editId="418CA57D">
                <wp:simplePos x="0" y="0"/>
                <wp:positionH relativeFrom="column">
                  <wp:posOffset>3917315</wp:posOffset>
                </wp:positionH>
                <wp:positionV relativeFrom="paragraph">
                  <wp:posOffset>337820</wp:posOffset>
                </wp:positionV>
                <wp:extent cx="2779395" cy="2340610"/>
                <wp:effectExtent l="0" t="0" r="20955" b="21590"/>
                <wp:wrapSquare wrapText="bothSides"/>
                <wp:docPr id="173446907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CE04" w14:textId="77777777" w:rsidR="00F65F9D" w:rsidRPr="00CB1BD8" w:rsidRDefault="00F65F9D" w:rsidP="00F65F9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B1BD8">
                              <w:rPr>
                                <w:sz w:val="44"/>
                                <w:szCs w:val="44"/>
                              </w:rPr>
                              <w:t>Maranatha</w:t>
                            </w:r>
                            <w:proofErr w:type="spellEnd"/>
                            <w:r w:rsidRPr="00CB1BD8">
                              <w:rPr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0B627427" w14:textId="77777777" w:rsidR="00CB1BD8" w:rsidRDefault="00CB1BD8" w:rsidP="00F65F9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5F74DCA" w14:textId="4BB57551" w:rsidR="00F65F9D" w:rsidRPr="00CB1BD8" w:rsidRDefault="00F65F9D" w:rsidP="00F65F9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B1BD8">
                              <w:rPr>
                                <w:sz w:val="44"/>
                                <w:szCs w:val="44"/>
                              </w:rPr>
                              <w:t>Jezus kom terug</w:t>
                            </w:r>
                          </w:p>
                          <w:p w14:paraId="5EFC0D06" w14:textId="77777777" w:rsidR="00CB1BD8" w:rsidRDefault="00CB1BD8" w:rsidP="00F65F9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B700C29" w14:textId="5B0EB9D5" w:rsidR="00F65F9D" w:rsidRPr="00CB1BD8" w:rsidRDefault="00F65F9D" w:rsidP="00F65F9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B1BD8">
                              <w:rPr>
                                <w:sz w:val="44"/>
                                <w:szCs w:val="44"/>
                              </w:rPr>
                              <w:t>Maranatha</w:t>
                            </w:r>
                            <w:proofErr w:type="spellEnd"/>
                            <w:r w:rsidRPr="00CB1BD8">
                              <w:rPr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58392D66" w14:textId="77777777" w:rsidR="00CB1BD8" w:rsidRDefault="00CB1BD8" w:rsidP="00F65F9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48F4934" w14:textId="068C878F" w:rsidR="00F65F9D" w:rsidRPr="00CB1BD8" w:rsidRDefault="00F65F9D" w:rsidP="00F65F9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B1BD8">
                              <w:rPr>
                                <w:sz w:val="44"/>
                                <w:szCs w:val="44"/>
                              </w:rPr>
                              <w:t>Jezus kom heel vlug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375E" id="_x0000_s1027" type="#_x0000_t202" style="position:absolute;margin-left:308.45pt;margin-top:26.6pt;width:218.85pt;height:184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">
                <v:textbox>
                  <w:txbxContent>
                    <w:p w14:paraId="6587CE04" w14:textId="77777777" w:rsidR="00F65F9D" w:rsidRPr="00CB1BD8" w:rsidRDefault="00F65F9D" w:rsidP="00F65F9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B1BD8">
                        <w:rPr>
                          <w:sz w:val="44"/>
                          <w:szCs w:val="44"/>
                        </w:rPr>
                        <w:t>Maranatha</w:t>
                      </w:r>
                      <w:proofErr w:type="spellEnd"/>
                      <w:r w:rsidRPr="00CB1BD8">
                        <w:rPr>
                          <w:sz w:val="44"/>
                          <w:szCs w:val="44"/>
                        </w:rPr>
                        <w:t xml:space="preserve">, </w:t>
                      </w:r>
                    </w:p>
                    <w:p w14:paraId="0B627427" w14:textId="77777777" w:rsidR="00CB1BD8" w:rsidRDefault="00CB1BD8" w:rsidP="00F65F9D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25F74DCA" w14:textId="4BB57551" w:rsidR="00F65F9D" w:rsidRPr="00CB1BD8" w:rsidRDefault="00F65F9D" w:rsidP="00F65F9D">
                      <w:pPr>
                        <w:rPr>
                          <w:sz w:val="44"/>
                          <w:szCs w:val="44"/>
                        </w:rPr>
                      </w:pPr>
                      <w:r w:rsidRPr="00CB1BD8">
                        <w:rPr>
                          <w:sz w:val="44"/>
                          <w:szCs w:val="44"/>
                        </w:rPr>
                        <w:t>Jezus kom terug</w:t>
                      </w:r>
                    </w:p>
                    <w:p w14:paraId="5EFC0D06" w14:textId="77777777" w:rsidR="00CB1BD8" w:rsidRDefault="00CB1BD8" w:rsidP="00F65F9D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B700C29" w14:textId="5B0EB9D5" w:rsidR="00F65F9D" w:rsidRPr="00CB1BD8" w:rsidRDefault="00F65F9D" w:rsidP="00F65F9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B1BD8">
                        <w:rPr>
                          <w:sz w:val="44"/>
                          <w:szCs w:val="44"/>
                        </w:rPr>
                        <w:t>Maranatha</w:t>
                      </w:r>
                      <w:proofErr w:type="spellEnd"/>
                      <w:r w:rsidRPr="00CB1BD8">
                        <w:rPr>
                          <w:sz w:val="44"/>
                          <w:szCs w:val="44"/>
                        </w:rPr>
                        <w:t xml:space="preserve">, </w:t>
                      </w:r>
                    </w:p>
                    <w:p w14:paraId="58392D66" w14:textId="77777777" w:rsidR="00CB1BD8" w:rsidRDefault="00CB1BD8" w:rsidP="00F65F9D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48F4934" w14:textId="068C878F" w:rsidR="00F65F9D" w:rsidRPr="00CB1BD8" w:rsidRDefault="00F65F9D" w:rsidP="00F65F9D">
                      <w:pPr>
                        <w:rPr>
                          <w:sz w:val="44"/>
                          <w:szCs w:val="44"/>
                        </w:rPr>
                      </w:pPr>
                      <w:r w:rsidRPr="00CB1BD8">
                        <w:rPr>
                          <w:sz w:val="44"/>
                          <w:szCs w:val="44"/>
                        </w:rPr>
                        <w:t>Jezus kom heel vlug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396C3" w14:textId="2824B528" w:rsidR="00D00931" w:rsidRPr="00CB1BD8" w:rsidRDefault="00D00931" w:rsidP="00CB1BD8">
      <w:pPr>
        <w:ind w:left="0" w:firstLine="0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Met je hoofd in de wolken en je voeten op de grond</w:t>
      </w:r>
    </w:p>
    <w:p w14:paraId="59F4353E" w14:textId="77777777" w:rsidR="00CB1BD8" w:rsidRDefault="00D00931" w:rsidP="00D00931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Leven in verwachting van</w:t>
      </w:r>
    </w:p>
    <w:p w14:paraId="543BB159" w14:textId="133187B4" w:rsidR="00D00931" w:rsidRPr="00CB1BD8" w:rsidRDefault="00D00931" w:rsidP="00CB1BD8">
      <w:pPr>
        <w:ind w:hanging="426"/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Jezus die komt</w:t>
      </w:r>
    </w:p>
    <w:p w14:paraId="1EB7545E" w14:textId="77777777" w:rsidR="00CB1BD8" w:rsidRDefault="00D00931" w:rsidP="00885BBE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Met je hoofd in de wolken</w:t>
      </w:r>
    </w:p>
    <w:p w14:paraId="110F881D" w14:textId="306B4809" w:rsidR="00D00931" w:rsidRPr="00CB1BD8" w:rsidRDefault="00D00931" w:rsidP="00885BBE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en je voeten op de grond</w:t>
      </w:r>
    </w:p>
    <w:p w14:paraId="4E63B475" w14:textId="44712B08" w:rsidR="00D00931" w:rsidRPr="00CB1BD8" w:rsidRDefault="00D00931" w:rsidP="00CB1BD8">
      <w:pPr>
        <w:ind w:hanging="426"/>
        <w:rPr>
          <w:bCs/>
          <w:color w:val="0A0A0A"/>
          <w:sz w:val="48"/>
          <w:szCs w:val="48"/>
        </w:rPr>
      </w:pPr>
      <w:r w:rsidRPr="00CB1BD8">
        <w:rPr>
          <w:bCs/>
          <w:sz w:val="48"/>
          <w:szCs w:val="48"/>
        </w:rPr>
        <w:t>totdat Hij komt</w:t>
      </w:r>
    </w:p>
    <w:p w14:paraId="362B5E16" w14:textId="0443FB63" w:rsidR="00B248DB" w:rsidRPr="00CB1BD8" w:rsidRDefault="00B248DB" w:rsidP="00B248DB">
      <w:pPr>
        <w:ind w:left="0" w:firstLine="0"/>
        <w:rPr>
          <w:bCs/>
          <w:sz w:val="48"/>
          <w:szCs w:val="48"/>
        </w:rPr>
      </w:pPr>
      <w:r w:rsidRPr="00CB1BD8">
        <w:rPr>
          <w:b/>
          <w:sz w:val="48"/>
          <w:szCs w:val="48"/>
        </w:rPr>
        <w:t xml:space="preserve"> </w:t>
      </w:r>
    </w:p>
    <w:p w14:paraId="5627F066" w14:textId="5EDD5CD2" w:rsidR="00CB1BD8" w:rsidRDefault="00CB1BD8" w:rsidP="00B248DB">
      <w:pPr>
        <w:rPr>
          <w:bCs/>
          <w:sz w:val="48"/>
          <w:szCs w:val="48"/>
        </w:rPr>
      </w:pPr>
      <w:r>
        <w:rPr>
          <w:bCs/>
          <w:sz w:val="48"/>
          <w:szCs w:val="48"/>
        </w:rPr>
        <w:br w:type="page"/>
      </w:r>
    </w:p>
    <w:p w14:paraId="56E73FDB" w14:textId="3F0FBE96" w:rsidR="00CB1BD8" w:rsidRDefault="00CB1BD8" w:rsidP="00B248DB">
      <w:pPr>
        <w:rPr>
          <w:bCs/>
          <w:sz w:val="48"/>
          <w:szCs w:val="48"/>
        </w:rPr>
      </w:pPr>
      <w:r w:rsidRPr="00CB1BD8">
        <w:rPr>
          <w:b/>
          <w:noProof/>
          <w:color w:val="0A0A0A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FD942B" wp14:editId="3FC58232">
                <wp:simplePos x="0" y="0"/>
                <wp:positionH relativeFrom="column">
                  <wp:posOffset>3954145</wp:posOffset>
                </wp:positionH>
                <wp:positionV relativeFrom="paragraph">
                  <wp:posOffset>0</wp:posOffset>
                </wp:positionV>
                <wp:extent cx="2595880" cy="1989455"/>
                <wp:effectExtent l="0" t="0" r="13970" b="10795"/>
                <wp:wrapSquare wrapText="bothSides"/>
                <wp:docPr id="162546567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2247" w14:textId="77777777" w:rsidR="00B248DB" w:rsidRPr="00CB1BD8" w:rsidRDefault="00B248DB" w:rsidP="00B248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B1BD8">
                              <w:rPr>
                                <w:sz w:val="44"/>
                                <w:szCs w:val="44"/>
                              </w:rPr>
                              <w:t>Maranatha</w:t>
                            </w:r>
                            <w:proofErr w:type="spellEnd"/>
                            <w:r w:rsidRPr="00CB1BD8">
                              <w:rPr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33ACE41A" w14:textId="77777777" w:rsidR="00CB1BD8" w:rsidRDefault="00CB1BD8" w:rsidP="00B248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4EB8CF9D" w14:textId="2D265C3A" w:rsidR="00B248DB" w:rsidRPr="00CB1BD8" w:rsidRDefault="00B248DB" w:rsidP="00B248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B1BD8">
                              <w:rPr>
                                <w:sz w:val="44"/>
                                <w:szCs w:val="44"/>
                              </w:rPr>
                              <w:t>Jezus kom terug</w:t>
                            </w:r>
                          </w:p>
                          <w:p w14:paraId="40B99C42" w14:textId="77777777" w:rsidR="00CB1BD8" w:rsidRDefault="00CB1BD8" w:rsidP="00B248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301A15D" w14:textId="0AB79AC8" w:rsidR="00B248DB" w:rsidRPr="00CB1BD8" w:rsidRDefault="00B248DB" w:rsidP="00B248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B1BD8">
                              <w:rPr>
                                <w:sz w:val="44"/>
                                <w:szCs w:val="44"/>
                              </w:rPr>
                              <w:t>Maranatha</w:t>
                            </w:r>
                            <w:proofErr w:type="spellEnd"/>
                            <w:r w:rsidRPr="00CB1BD8">
                              <w:rPr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109832C5" w14:textId="0EC92CEC" w:rsidR="00B248DB" w:rsidRPr="00885BBE" w:rsidRDefault="00B248DB" w:rsidP="00B248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942B" id="_x0000_s1028" type="#_x0000_t202" style="position:absolute;left:0;text-align:left;margin-left:311.35pt;margin-top:0;width:204.4pt;height:156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">
                <v:textbox>
                  <w:txbxContent>
                    <w:p w14:paraId="4E1D2247" w14:textId="77777777" w:rsidR="00B248DB" w:rsidRPr="00CB1BD8" w:rsidRDefault="00B248DB" w:rsidP="00B248DB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B1BD8">
                        <w:rPr>
                          <w:sz w:val="44"/>
                          <w:szCs w:val="44"/>
                        </w:rPr>
                        <w:t>Maranatha</w:t>
                      </w:r>
                      <w:proofErr w:type="spellEnd"/>
                      <w:r w:rsidRPr="00CB1BD8">
                        <w:rPr>
                          <w:sz w:val="44"/>
                          <w:szCs w:val="44"/>
                        </w:rPr>
                        <w:t xml:space="preserve">, </w:t>
                      </w:r>
                    </w:p>
                    <w:p w14:paraId="33ACE41A" w14:textId="77777777" w:rsidR="00CB1BD8" w:rsidRDefault="00CB1BD8" w:rsidP="00B248DB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4EB8CF9D" w14:textId="2D265C3A" w:rsidR="00B248DB" w:rsidRPr="00CB1BD8" w:rsidRDefault="00B248DB" w:rsidP="00B248DB">
                      <w:pPr>
                        <w:rPr>
                          <w:sz w:val="44"/>
                          <w:szCs w:val="44"/>
                        </w:rPr>
                      </w:pPr>
                      <w:r w:rsidRPr="00CB1BD8">
                        <w:rPr>
                          <w:sz w:val="44"/>
                          <w:szCs w:val="44"/>
                        </w:rPr>
                        <w:t>Jezus kom terug</w:t>
                      </w:r>
                    </w:p>
                    <w:p w14:paraId="40B99C42" w14:textId="77777777" w:rsidR="00CB1BD8" w:rsidRDefault="00CB1BD8" w:rsidP="00B248DB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2301A15D" w14:textId="0AB79AC8" w:rsidR="00B248DB" w:rsidRPr="00CB1BD8" w:rsidRDefault="00B248DB" w:rsidP="00B248DB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B1BD8">
                        <w:rPr>
                          <w:sz w:val="44"/>
                          <w:szCs w:val="44"/>
                        </w:rPr>
                        <w:t>Maranatha</w:t>
                      </w:r>
                      <w:proofErr w:type="spellEnd"/>
                      <w:r w:rsidRPr="00CB1BD8">
                        <w:rPr>
                          <w:sz w:val="44"/>
                          <w:szCs w:val="44"/>
                        </w:rPr>
                        <w:t xml:space="preserve">, </w:t>
                      </w:r>
                    </w:p>
                    <w:p w14:paraId="109832C5" w14:textId="0EC92CEC" w:rsidR="00B248DB" w:rsidRPr="00885BBE" w:rsidRDefault="00B248DB" w:rsidP="00B248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48DB" w:rsidRPr="00CB1BD8">
        <w:rPr>
          <w:bCs/>
          <w:sz w:val="48"/>
          <w:szCs w:val="48"/>
        </w:rPr>
        <w:t xml:space="preserve">Met je hoofd in de wolken </w:t>
      </w:r>
    </w:p>
    <w:p w14:paraId="38C5355A" w14:textId="553E6CF8" w:rsidR="00B248DB" w:rsidRPr="00CB1BD8" w:rsidRDefault="00B248DB" w:rsidP="00B248DB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en je voeten op de grond</w:t>
      </w:r>
    </w:p>
    <w:p w14:paraId="3BA3C8A3" w14:textId="77777777" w:rsidR="00CB1BD8" w:rsidRDefault="00B248DB" w:rsidP="00B248DB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 xml:space="preserve">Leven in verwachting van </w:t>
      </w:r>
    </w:p>
    <w:p w14:paraId="009CA2DA" w14:textId="0089A5A1" w:rsidR="00B248DB" w:rsidRPr="00CB1BD8" w:rsidRDefault="00B248DB" w:rsidP="00B248DB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Jezus die komt</w:t>
      </w:r>
    </w:p>
    <w:p w14:paraId="7497DDE9" w14:textId="77777777" w:rsidR="00CB1BD8" w:rsidRDefault="00B248DB" w:rsidP="00B248DB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 xml:space="preserve">Met je hoofd in de wolken </w:t>
      </w:r>
    </w:p>
    <w:p w14:paraId="142040EB" w14:textId="1554E312" w:rsidR="00B248DB" w:rsidRPr="00CB1BD8" w:rsidRDefault="00B248DB" w:rsidP="00B248DB">
      <w:pPr>
        <w:rPr>
          <w:bCs/>
          <w:sz w:val="48"/>
          <w:szCs w:val="48"/>
        </w:rPr>
      </w:pPr>
      <w:r w:rsidRPr="00CB1BD8">
        <w:rPr>
          <w:bCs/>
          <w:sz w:val="48"/>
          <w:szCs w:val="48"/>
        </w:rPr>
        <w:t>en je voeten op de grond</w:t>
      </w:r>
    </w:p>
    <w:p w14:paraId="5582D992" w14:textId="77777777" w:rsidR="00092473" w:rsidRPr="00092473" w:rsidRDefault="00B248DB" w:rsidP="00092473">
      <w:pPr>
        <w:ind w:left="1842" w:firstLine="282"/>
        <w:rPr>
          <w:b/>
          <w:sz w:val="48"/>
          <w:szCs w:val="48"/>
        </w:rPr>
      </w:pPr>
      <w:r w:rsidRPr="00092473">
        <w:rPr>
          <w:b/>
          <w:sz w:val="48"/>
          <w:szCs w:val="48"/>
        </w:rPr>
        <w:t xml:space="preserve">Vol verwachting </w:t>
      </w:r>
    </w:p>
    <w:p w14:paraId="44E3329F" w14:textId="17E1A490" w:rsidR="00B248DB" w:rsidRPr="00092473" w:rsidRDefault="00092473" w:rsidP="00092473">
      <w:pPr>
        <w:ind w:left="1560" w:firstLine="564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B248DB" w:rsidRPr="00092473">
        <w:rPr>
          <w:b/>
          <w:sz w:val="48"/>
          <w:szCs w:val="48"/>
        </w:rPr>
        <w:t>totdat Hij</w:t>
      </w:r>
      <w:r w:rsidRPr="00092473">
        <w:rPr>
          <w:b/>
          <w:sz w:val="48"/>
          <w:szCs w:val="48"/>
        </w:rPr>
        <w:t xml:space="preserve"> </w:t>
      </w:r>
      <w:r w:rsidR="00B248DB" w:rsidRPr="00092473">
        <w:rPr>
          <w:b/>
          <w:sz w:val="48"/>
          <w:szCs w:val="48"/>
        </w:rPr>
        <w:t>komt</w:t>
      </w:r>
    </w:p>
    <w:p w14:paraId="738D9364" w14:textId="702BE3E6" w:rsidR="00B248DB" w:rsidRDefault="00B248DB" w:rsidP="00B248DB">
      <w:pPr>
        <w:ind w:left="2832" w:firstLine="708"/>
        <w:rPr>
          <w:b/>
          <w:color w:val="0A0A0A"/>
          <w:sz w:val="24"/>
          <w:szCs w:val="24"/>
          <w:shd w:val="clear" w:color="auto" w:fill="FFFFFF"/>
          <w:lang w:val="en-US"/>
        </w:rPr>
      </w:pPr>
    </w:p>
    <w:p w14:paraId="5B4E1626" w14:textId="76E6926D" w:rsidR="00B248DB" w:rsidRDefault="00B248DB" w:rsidP="00B248DB">
      <w:pPr>
        <w:ind w:left="2832" w:firstLine="708"/>
        <w:rPr>
          <w:b/>
          <w:color w:val="0A0A0A"/>
          <w:sz w:val="24"/>
          <w:szCs w:val="24"/>
          <w:shd w:val="clear" w:color="auto" w:fill="FFFFFF"/>
          <w:lang w:val="en-US"/>
        </w:rPr>
      </w:pPr>
    </w:p>
    <w:p w14:paraId="2CCBF781" w14:textId="77777777" w:rsidR="00B50FBE" w:rsidRDefault="00B50FBE" w:rsidP="00B248DB">
      <w:pPr>
        <w:ind w:left="2832" w:firstLine="708"/>
        <w:rPr>
          <w:b/>
          <w:color w:val="0A0A0A"/>
          <w:sz w:val="24"/>
          <w:szCs w:val="24"/>
          <w:shd w:val="clear" w:color="auto" w:fill="FFFFFF"/>
          <w:lang w:val="en-US"/>
        </w:rPr>
      </w:pPr>
    </w:p>
    <w:p w14:paraId="6215928C" w14:textId="01348912" w:rsidR="001F6E43" w:rsidRPr="001226EA" w:rsidRDefault="00B50FBE" w:rsidP="00B50FBE">
      <w:pPr>
        <w:ind w:left="5664" w:firstLine="0"/>
        <w:rPr>
          <w:b/>
          <w:color w:val="0A0A0A"/>
          <w:sz w:val="24"/>
          <w:szCs w:val="24"/>
          <w:shd w:val="clear" w:color="auto" w:fill="FFFFFF"/>
          <w:lang w:val="en-US"/>
        </w:rPr>
      </w:pPr>
      <w:bookmarkStart w:id="0" w:name="_Hlk147342203"/>
      <w:r>
        <w:rPr>
          <w:rFonts w:ascii="Arial Rounded MT Bold" w:hAnsi="Arial Rounded MT Bold"/>
          <w:sz w:val="20"/>
          <w:szCs w:val="20"/>
        </w:rPr>
        <w:t>©</w:t>
      </w:r>
      <w:r w:rsidRPr="007071A3">
        <w:rPr>
          <w:rFonts w:ascii="Arial Rounded MT Bold" w:hAnsi="Arial Rounded MT Bold"/>
          <w:sz w:val="20"/>
          <w:szCs w:val="20"/>
        </w:rPr>
        <w:t>Tekst/</w:t>
      </w:r>
      <w:proofErr w:type="spellStart"/>
      <w:r>
        <w:rPr>
          <w:rFonts w:ascii="Arial Rounded MT Bold" w:hAnsi="Arial Rounded MT Bold"/>
          <w:sz w:val="20"/>
          <w:szCs w:val="20"/>
        </w:rPr>
        <w:t>muziek_</w:t>
      </w:r>
      <w:r w:rsidRPr="007071A3">
        <w:rPr>
          <w:rFonts w:ascii="Arial Rounded MT Bold" w:hAnsi="Arial Rounded MT Bold"/>
          <w:sz w:val="20"/>
          <w:szCs w:val="20"/>
        </w:rPr>
        <w:t>rudi</w:t>
      </w:r>
      <w:proofErr w:type="spellEnd"/>
      <w:r w:rsidRPr="007071A3">
        <w:rPr>
          <w:rFonts w:ascii="Arial Rounded MT Bold" w:hAnsi="Arial Rounded MT Bold"/>
          <w:sz w:val="20"/>
          <w:szCs w:val="20"/>
        </w:rPr>
        <w:t xml:space="preserve"> bogaerts</w:t>
      </w:r>
      <w:r>
        <w:rPr>
          <w:rFonts w:ascii="Arial Rounded MT Bold" w:hAnsi="Arial Rounded MT Bold"/>
          <w:sz w:val="20"/>
          <w:szCs w:val="20"/>
        </w:rPr>
        <w:t>_23</w:t>
      </w:r>
      <w:r w:rsidRPr="007071A3">
        <w:rPr>
          <w:rFonts w:ascii="Arial Rounded MT Bold" w:hAnsi="Arial Rounded MT Bold"/>
          <w:sz w:val="20"/>
          <w:szCs w:val="20"/>
        </w:rPr>
        <w:t>08</w:t>
      </w:r>
      <w:r>
        <w:rPr>
          <w:rFonts w:ascii="Arial Rounded MT Bold" w:hAnsi="Arial Rounded MT Bold"/>
          <w:sz w:val="20"/>
          <w:szCs w:val="20"/>
        </w:rPr>
        <w:t>31</w:t>
      </w:r>
      <w:bookmarkEnd w:id="0"/>
    </w:p>
    <w:sectPr w:rsidR="001F6E43" w:rsidRPr="001226EA" w:rsidSect="00773737">
      <w:pgSz w:w="11906" w:h="16838"/>
      <w:pgMar w:top="567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C4"/>
    <w:rsid w:val="000605BD"/>
    <w:rsid w:val="000608F9"/>
    <w:rsid w:val="00092473"/>
    <w:rsid w:val="000B0451"/>
    <w:rsid w:val="001226EA"/>
    <w:rsid w:val="001B45AF"/>
    <w:rsid w:val="001F6E43"/>
    <w:rsid w:val="002173C4"/>
    <w:rsid w:val="003549EA"/>
    <w:rsid w:val="00372C16"/>
    <w:rsid w:val="003874C3"/>
    <w:rsid w:val="003D02C3"/>
    <w:rsid w:val="004565B5"/>
    <w:rsid w:val="004717D1"/>
    <w:rsid w:val="004808B4"/>
    <w:rsid w:val="004A07C6"/>
    <w:rsid w:val="00557CF9"/>
    <w:rsid w:val="00577B6A"/>
    <w:rsid w:val="00586BCE"/>
    <w:rsid w:val="005A14E7"/>
    <w:rsid w:val="005A703C"/>
    <w:rsid w:val="006A1FBB"/>
    <w:rsid w:val="00773737"/>
    <w:rsid w:val="007959AD"/>
    <w:rsid w:val="007A54EE"/>
    <w:rsid w:val="007F2F39"/>
    <w:rsid w:val="00803D9C"/>
    <w:rsid w:val="0080731E"/>
    <w:rsid w:val="00813419"/>
    <w:rsid w:val="00872EF8"/>
    <w:rsid w:val="00885BBE"/>
    <w:rsid w:val="008C7262"/>
    <w:rsid w:val="008D02A9"/>
    <w:rsid w:val="00901CE1"/>
    <w:rsid w:val="009025C1"/>
    <w:rsid w:val="00916F55"/>
    <w:rsid w:val="00962C13"/>
    <w:rsid w:val="00A367D1"/>
    <w:rsid w:val="00A40297"/>
    <w:rsid w:val="00A40299"/>
    <w:rsid w:val="00AF0FC8"/>
    <w:rsid w:val="00B248DB"/>
    <w:rsid w:val="00B468CC"/>
    <w:rsid w:val="00B50FBE"/>
    <w:rsid w:val="00CB1BD8"/>
    <w:rsid w:val="00CD3C63"/>
    <w:rsid w:val="00D00931"/>
    <w:rsid w:val="00D270EA"/>
    <w:rsid w:val="00D367E4"/>
    <w:rsid w:val="00D62A98"/>
    <w:rsid w:val="00D84D4C"/>
    <w:rsid w:val="00DC1443"/>
    <w:rsid w:val="00DC345C"/>
    <w:rsid w:val="00E56967"/>
    <w:rsid w:val="00EF152D"/>
    <w:rsid w:val="00F65F9D"/>
    <w:rsid w:val="00F73CB0"/>
    <w:rsid w:val="00FE22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3035FC"/>
  <w15:docId w15:val="{7944E199-692A-4386-BC78-8807FD03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73C4"/>
    <w:pPr>
      <w:ind w:left="1134" w:hanging="1134"/>
    </w:pPr>
    <w:rPr>
      <w:rFonts w:ascii="Arial" w:eastAsiaTheme="minorEastAsia" w:hAnsi="Arial" w:cs="Arial"/>
      <w:sz w:val="28"/>
      <w:szCs w:val="22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next w:val="Standaard"/>
    <w:qFormat/>
    <w:rsid w:val="007055D7"/>
    <w:pPr>
      <w:keepNext/>
      <w:spacing w:before="240" w:after="60"/>
      <w:outlineLvl w:val="0"/>
    </w:pPr>
    <w:rPr>
      <w:rFonts w:ascii="Helvetica" w:hAnsi="Helvetica"/>
      <w:kern w:val="32"/>
      <w:sz w:val="32"/>
    </w:rPr>
  </w:style>
  <w:style w:type="table" w:customStyle="1" w:styleId="TableNormal">
    <w:name w:val="Table Normal"/>
    <w:semiHidden/>
    <w:rsid w:val="007055D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173C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173C4"/>
    <w:rPr>
      <w:rFonts w:eastAsiaTheme="minorEastAsia"/>
      <w:sz w:val="22"/>
      <w:szCs w:val="22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C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CE1"/>
    <w:rPr>
      <w:rFonts w:ascii="Tahoma" w:eastAsiaTheme="minorEastAsia" w:hAnsi="Tahoma" w:cs="Tahoma"/>
      <w:sz w:val="16"/>
      <w:szCs w:val="16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 van Wijngaarden</dc:creator>
  <cp:lastModifiedBy>rudi Bogaerts</cp:lastModifiedBy>
  <cp:revision>5</cp:revision>
  <cp:lastPrinted>2023-09-23T15:27:00Z</cp:lastPrinted>
  <dcterms:created xsi:type="dcterms:W3CDTF">2023-10-04T17:50:00Z</dcterms:created>
  <dcterms:modified xsi:type="dcterms:W3CDTF">2024-01-07T20:59:00Z</dcterms:modified>
</cp:coreProperties>
</file>